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</w:t>
      </w:r>
      <w:r w:rsidR="00BB1715">
        <w:rPr>
          <w:b/>
          <w:sz w:val="26"/>
          <w:szCs w:val="26"/>
        </w:rPr>
        <w:t xml:space="preserve"> № 2</w:t>
      </w:r>
      <w:r>
        <w:rPr>
          <w:b/>
          <w:sz w:val="26"/>
          <w:szCs w:val="26"/>
        </w:rPr>
        <w:t xml:space="preserve"> ____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</w:t>
      </w:r>
      <w:proofErr w:type="gramStart"/>
      <w:r w:rsidR="00DE78B1">
        <w:rPr>
          <w:sz w:val="26"/>
          <w:szCs w:val="26"/>
        </w:rPr>
        <w:t xml:space="preserve">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proofErr w:type="gramEnd"/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174275" w:rsidRDefault="00174275" w:rsidP="00826DBA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«Перемышльский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>в лице Главы муниципального района Спасовой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1C522C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1C522C">
        <w:rPr>
          <w:rFonts w:ascii="Times New Roman" w:hAnsi="Times New Roman"/>
          <w:b/>
          <w:sz w:val="26"/>
          <w:szCs w:val="26"/>
        </w:rPr>
        <w:t>Борищево</w:t>
      </w:r>
      <w:proofErr w:type="spellEnd"/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1C522C">
        <w:rPr>
          <w:rFonts w:ascii="Times New Roman" w:hAnsi="Times New Roman"/>
          <w:sz w:val="26"/>
          <w:szCs w:val="26"/>
        </w:rPr>
        <w:t>Рыжовой Любов</w:t>
      </w:r>
      <w:r w:rsidR="00174275">
        <w:rPr>
          <w:rFonts w:ascii="Times New Roman" w:hAnsi="Times New Roman"/>
          <w:sz w:val="26"/>
          <w:szCs w:val="26"/>
        </w:rPr>
        <w:t>и</w:t>
      </w:r>
      <w:r w:rsidR="001C522C">
        <w:rPr>
          <w:rFonts w:ascii="Times New Roman" w:hAnsi="Times New Roman"/>
          <w:sz w:val="26"/>
          <w:szCs w:val="26"/>
        </w:rPr>
        <w:t xml:space="preserve"> Семеновны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3262E1">
        <w:rPr>
          <w:rFonts w:ascii="Times New Roman" w:hAnsi="Times New Roman"/>
          <w:sz w:val="26"/>
          <w:szCs w:val="26"/>
        </w:rPr>
        <w:t xml:space="preserve">21.11.2022 </w:t>
      </w:r>
      <w:r w:rsidR="00D40672" w:rsidRPr="006B4104">
        <w:rPr>
          <w:rFonts w:ascii="Times New Roman" w:hAnsi="Times New Roman"/>
          <w:sz w:val="26"/>
          <w:szCs w:val="26"/>
        </w:rPr>
        <w:t>№</w:t>
      </w:r>
      <w:r w:rsidR="00174275">
        <w:rPr>
          <w:rFonts w:ascii="Times New Roman" w:hAnsi="Times New Roman"/>
          <w:sz w:val="26"/>
          <w:szCs w:val="26"/>
        </w:rPr>
        <w:t xml:space="preserve"> </w:t>
      </w:r>
      <w:r w:rsidR="003262E1">
        <w:rPr>
          <w:rFonts w:ascii="Times New Roman" w:hAnsi="Times New Roman"/>
          <w:sz w:val="26"/>
          <w:szCs w:val="26"/>
        </w:rPr>
        <w:t>80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E15230" w:rsidRPr="006B4104" w:rsidRDefault="00E15230" w:rsidP="00CE2327">
      <w:pPr>
        <w:shd w:val="clear" w:color="auto" w:fill="FFFFFF"/>
        <w:jc w:val="both"/>
        <w:rPr>
          <w:sz w:val="26"/>
          <w:szCs w:val="26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«Перемышльский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42608A" w:rsidRPr="006B4104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>В случае не</w:t>
      </w:r>
      <w:r w:rsidR="003262E1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 xml:space="preserve">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gramEnd"/>
            <w:r w:rsidRPr="00E90780">
              <w:rPr>
                <w:color w:val="000000"/>
                <w:sz w:val="26"/>
                <w:szCs w:val="26"/>
              </w:rPr>
              <w:t>Перемышльский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Pr="00E90780" w:rsidRDefault="00BB1715" w:rsidP="00E90780">
            <w:pPr>
              <w:ind w:right="284"/>
              <w:rPr>
                <w:color w:val="000000"/>
                <w:sz w:val="26"/>
                <w:szCs w:val="26"/>
              </w:rPr>
            </w:pPr>
            <w:r w:rsidRPr="00BB1715">
              <w:rPr>
                <w:color w:val="000000"/>
                <w:sz w:val="26"/>
                <w:szCs w:val="26"/>
              </w:rPr>
              <w:t>«30» декабря 2022 г.</w:t>
            </w:r>
          </w:p>
        </w:tc>
        <w:tc>
          <w:tcPr>
            <w:tcW w:w="4926" w:type="dxa"/>
          </w:tcPr>
          <w:p w:rsidR="001C522C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сельского поселения</w:t>
            </w:r>
          </w:p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 «</w:t>
            </w:r>
            <w:r w:rsidR="001C522C">
              <w:rPr>
                <w:color w:val="000000"/>
                <w:sz w:val="26"/>
                <w:szCs w:val="26"/>
              </w:rPr>
              <w:t xml:space="preserve">Село </w:t>
            </w:r>
            <w:proofErr w:type="spellStart"/>
            <w:r w:rsidR="001C522C">
              <w:rPr>
                <w:color w:val="000000"/>
                <w:sz w:val="26"/>
                <w:szCs w:val="26"/>
              </w:rPr>
              <w:t>Борищево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</w:t>
            </w:r>
            <w:r w:rsidR="001C522C">
              <w:rPr>
                <w:color w:val="000000"/>
                <w:sz w:val="26"/>
                <w:szCs w:val="26"/>
              </w:rPr>
              <w:t xml:space="preserve"> (Л.С. Рыжова)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BB1715" w:rsidRPr="00BB1715">
              <w:rPr>
                <w:color w:val="000000"/>
                <w:sz w:val="26"/>
                <w:szCs w:val="26"/>
              </w:rPr>
              <w:t>«30» декабря 2022 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74148" w:rsidRPr="00F47F4C" w:rsidTr="00A52F41">
        <w:tc>
          <w:tcPr>
            <w:tcW w:w="4927" w:type="dxa"/>
          </w:tcPr>
          <w:p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A52F41" w:rsidRPr="00A52F41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</w:t>
      </w:r>
    </w:p>
    <w:p w:rsidR="00174275" w:rsidRDefault="00B7746E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174275">
        <w:rPr>
          <w:sz w:val="24"/>
        </w:rPr>
        <w:t>Приложение № 1</w:t>
      </w:r>
      <w:r w:rsidR="00ED3C77">
        <w:rPr>
          <w:sz w:val="24"/>
        </w:rPr>
        <w:t xml:space="preserve">                                                                                               </w:t>
      </w:r>
    </w:p>
    <w:p w:rsidR="00A52F41" w:rsidRPr="00A52F41" w:rsidRDefault="00B7746E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:rsidR="00A52F41" w:rsidRPr="00A52F41" w:rsidRDefault="00A52F41" w:rsidP="00A52F41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BB1715">
        <w:rPr>
          <w:sz w:val="24"/>
        </w:rPr>
        <w:t xml:space="preserve">       </w:t>
      </w:r>
      <w:r>
        <w:rPr>
          <w:sz w:val="24"/>
        </w:rPr>
        <w:t xml:space="preserve"> </w:t>
      </w:r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BB1715">
        <w:rPr>
          <w:sz w:val="24"/>
        </w:rPr>
        <w:t xml:space="preserve"> № 2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bookmarkStart w:id="5" w:name="_GoBack"/>
      <w:bookmarkEnd w:id="5"/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«Перемышльский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 w:rsidR="001C522C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04" w:rsidRDefault="00510C04">
      <w:r>
        <w:separator/>
      </w:r>
    </w:p>
  </w:endnote>
  <w:endnote w:type="continuationSeparator" w:id="0">
    <w:p w:rsidR="00510C04" w:rsidRDefault="0051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04" w:rsidRDefault="00510C04">
      <w:r>
        <w:separator/>
      </w:r>
    </w:p>
  </w:footnote>
  <w:footnote w:type="continuationSeparator" w:id="0">
    <w:p w:rsidR="00510C04" w:rsidRDefault="0051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634F0"/>
    <w:rsid w:val="000708D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51127"/>
    <w:rsid w:val="001538B0"/>
    <w:rsid w:val="0016506B"/>
    <w:rsid w:val="0017073F"/>
    <w:rsid w:val="00174275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C522C"/>
    <w:rsid w:val="001D43D6"/>
    <w:rsid w:val="001E6D85"/>
    <w:rsid w:val="001F5F66"/>
    <w:rsid w:val="00202368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21519"/>
    <w:rsid w:val="003229A3"/>
    <w:rsid w:val="0032529F"/>
    <w:rsid w:val="003262E1"/>
    <w:rsid w:val="003339B5"/>
    <w:rsid w:val="003415E6"/>
    <w:rsid w:val="003622AA"/>
    <w:rsid w:val="003635F9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1104"/>
    <w:rsid w:val="00505157"/>
    <w:rsid w:val="00510C04"/>
    <w:rsid w:val="005143D7"/>
    <w:rsid w:val="005161BF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65BA"/>
    <w:rsid w:val="006326DE"/>
    <w:rsid w:val="006343A3"/>
    <w:rsid w:val="00640F13"/>
    <w:rsid w:val="0065246D"/>
    <w:rsid w:val="006650D1"/>
    <w:rsid w:val="00665988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B2437"/>
    <w:rsid w:val="007B3AAC"/>
    <w:rsid w:val="007B6592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2D11"/>
    <w:rsid w:val="00895B96"/>
    <w:rsid w:val="008A2A1B"/>
    <w:rsid w:val="008A6C8A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5035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2093"/>
    <w:rsid w:val="00B53866"/>
    <w:rsid w:val="00B56415"/>
    <w:rsid w:val="00B718E1"/>
    <w:rsid w:val="00B771E9"/>
    <w:rsid w:val="00B7746E"/>
    <w:rsid w:val="00B80ED0"/>
    <w:rsid w:val="00B83950"/>
    <w:rsid w:val="00B861D5"/>
    <w:rsid w:val="00B96332"/>
    <w:rsid w:val="00BA1A1B"/>
    <w:rsid w:val="00BB1715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25E4B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DA2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DB27E"/>
  <w15:chartTrackingRefBased/>
  <w15:docId w15:val="{E0517F73-98AA-4A48-BAD1-4EEF9B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13815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9</cp:revision>
  <cp:lastPrinted>2023-01-10T07:35:00Z</cp:lastPrinted>
  <dcterms:created xsi:type="dcterms:W3CDTF">2022-12-27T13:27:00Z</dcterms:created>
  <dcterms:modified xsi:type="dcterms:W3CDTF">2022-12-30T06:40:00Z</dcterms:modified>
</cp:coreProperties>
</file>